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031" w:rsidRDefault="007D1225" w:rsidP="00246389">
      <w:pPr>
        <w:spacing w:after="0"/>
        <w:rPr>
          <w:sz w:val="96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  <w:r w:rsidRPr="00DE4B2C">
        <w:rPr>
          <w:noProof/>
          <w:sz w:val="96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3533775</wp:posOffset>
                </wp:positionV>
                <wp:extent cx="4686300" cy="1404620"/>
                <wp:effectExtent l="19050" t="19050" r="38100" b="298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B2C" w:rsidRPr="00DE4B2C" w:rsidRDefault="00DE4B2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DE4B2C">
                              <w:rPr>
                                <w:b/>
                                <w:color w:val="FF0000"/>
                              </w:rPr>
                              <w:t>Join us for the Hampton Roads Cup sponsored by the NN Apprentice School</w:t>
                            </w:r>
                          </w:p>
                          <w:p w:rsidR="00DE4B2C" w:rsidRDefault="00DE4B2C" w:rsidP="00DE4B2C">
                            <w:pPr>
                              <w:spacing w:after="0"/>
                            </w:pPr>
                            <w:r>
                              <w:t>Wed, Feb 6</w:t>
                            </w:r>
                            <w:r w:rsidRPr="00DE4B2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2:30 PM at War Memorial Stadium vs Bryant &amp; Stratton</w:t>
                            </w:r>
                          </w:p>
                          <w:p w:rsidR="00DE4B2C" w:rsidRDefault="00DE4B2C" w:rsidP="00DE4B2C">
                            <w:pPr>
                              <w:spacing w:after="0"/>
                            </w:pPr>
                            <w:r>
                              <w:t>Thur., Feb 7</w:t>
                            </w:r>
                            <w:r w:rsidRPr="00DE4B2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12:00 PM at War Memorial Stadium vs Paul D. Camp</w:t>
                            </w:r>
                          </w:p>
                          <w:p w:rsidR="00DE4B2C" w:rsidRDefault="00DE4B2C" w:rsidP="00DE4B2C">
                            <w:pPr>
                              <w:spacing w:after="0"/>
                            </w:pPr>
                            <w:r>
                              <w:t>Thur., Feb 7</w:t>
                            </w:r>
                            <w:r w:rsidRPr="00DE4B2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2:30 PM at War Memorial Stadium vs Stratford</w:t>
                            </w:r>
                          </w:p>
                          <w:p w:rsidR="00DE4B2C" w:rsidRDefault="00DE4B2C" w:rsidP="00DE4B2C">
                            <w:pPr>
                              <w:spacing w:after="0"/>
                            </w:pPr>
                            <w:r>
                              <w:t>Sat., Feb 9</w:t>
                            </w:r>
                            <w:r w:rsidRPr="00DE4B2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12:00 PM at War Memorial Stadium vs Apprentice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278.25pt;width:369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" strokecolor="#7030a0" strokeweight="4.5pt">
                <v:textbox style="mso-fit-shape-to-text:t">
                  <w:txbxContent>
                    <w:p w:rsidR="00DE4B2C" w:rsidRPr="00DE4B2C" w:rsidRDefault="00DE4B2C">
                      <w:pPr>
                        <w:rPr>
                          <w:b/>
                          <w:color w:val="FF0000"/>
                        </w:rPr>
                      </w:pPr>
                      <w:r w:rsidRPr="00DE4B2C">
                        <w:rPr>
                          <w:b/>
                          <w:color w:val="FF0000"/>
                        </w:rPr>
                        <w:t>Join us for the Hampton Roads Cup sponsored by the NN Apprentice School</w:t>
                      </w:r>
                    </w:p>
                    <w:p w:rsidR="00DE4B2C" w:rsidRDefault="00DE4B2C" w:rsidP="00DE4B2C">
                      <w:pPr>
                        <w:spacing w:after="0"/>
                      </w:pPr>
                      <w:r>
                        <w:t>Wed, Feb 6</w:t>
                      </w:r>
                      <w:r w:rsidRPr="00DE4B2C">
                        <w:rPr>
                          <w:vertAlign w:val="superscript"/>
                        </w:rPr>
                        <w:t>th</w:t>
                      </w:r>
                      <w:r>
                        <w:t xml:space="preserve"> – 2:30 PM at War Memorial Stadium vs Bryant &amp; Stratton</w:t>
                      </w:r>
                    </w:p>
                    <w:p w:rsidR="00DE4B2C" w:rsidRDefault="00DE4B2C" w:rsidP="00DE4B2C">
                      <w:pPr>
                        <w:spacing w:after="0"/>
                      </w:pPr>
                      <w:r>
                        <w:t>Thur., Feb 7</w:t>
                      </w:r>
                      <w:r w:rsidRPr="00DE4B2C">
                        <w:rPr>
                          <w:vertAlign w:val="superscript"/>
                        </w:rPr>
                        <w:t>th</w:t>
                      </w:r>
                      <w:r>
                        <w:t xml:space="preserve"> – 12:00 PM at War Memorial Stadium vs Paul D. Camp</w:t>
                      </w:r>
                    </w:p>
                    <w:p w:rsidR="00DE4B2C" w:rsidRDefault="00DE4B2C" w:rsidP="00DE4B2C">
                      <w:pPr>
                        <w:spacing w:after="0"/>
                      </w:pPr>
                      <w:r>
                        <w:t>Thur., Feb 7</w:t>
                      </w:r>
                      <w:r w:rsidRPr="00DE4B2C">
                        <w:rPr>
                          <w:vertAlign w:val="superscript"/>
                        </w:rPr>
                        <w:t>th</w:t>
                      </w:r>
                      <w:r>
                        <w:t xml:space="preserve"> – 2:30 PM at War Memorial Stadium vs Stratford</w:t>
                      </w:r>
                    </w:p>
                    <w:p w:rsidR="00DE4B2C" w:rsidRDefault="00DE4B2C" w:rsidP="00DE4B2C">
                      <w:pPr>
                        <w:spacing w:after="0"/>
                      </w:pPr>
                      <w:r>
                        <w:t>Sat., Feb 9</w:t>
                      </w:r>
                      <w:r w:rsidRPr="00DE4B2C">
                        <w:rPr>
                          <w:vertAlign w:val="superscript"/>
                        </w:rPr>
                        <w:t>th</w:t>
                      </w:r>
                      <w:r>
                        <w:t xml:space="preserve"> – 12:00 PM at War Memorial Stadium vs Apprentice</w:t>
                      </w:r>
                    </w:p>
                  </w:txbxContent>
                </v:textbox>
              </v:shape>
            </w:pict>
          </mc:Fallback>
        </mc:AlternateContent>
      </w:r>
      <w:r w:rsidR="007A0CFE" w:rsidRPr="00862031">
        <w:rPr>
          <w:rFonts w:ascii="Calibri" w:hAnsi="Calibri" w:cs="Calibri"/>
          <w:b/>
          <w:bCs/>
          <w:noProof/>
          <w:color w:val="7030A0"/>
          <w:sz w:val="240"/>
          <w:szCs w:val="46"/>
          <w:u w:val="single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1659264" behindDoc="0" locked="0" layoutInCell="1" allowOverlap="1" wp14:anchorId="2E446A10" wp14:editId="11A5C51A">
            <wp:simplePos x="0" y="0"/>
            <wp:positionH relativeFrom="margin">
              <wp:posOffset>3952875</wp:posOffset>
            </wp:positionH>
            <wp:positionV relativeFrom="paragraph">
              <wp:posOffset>-46990</wp:posOffset>
            </wp:positionV>
            <wp:extent cx="3076070" cy="1488440"/>
            <wp:effectExtent l="114300" t="114300" r="105410" b="149860"/>
            <wp:wrapNone/>
            <wp:docPr id="9" name="Picture 5" descr="Gator pr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or prid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070" cy="14884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389" w:rsidRPr="00246389">
        <w:rPr>
          <w:noProof/>
          <w:sz w:val="96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drawing>
          <wp:inline distT="0" distB="0" distL="0" distR="0">
            <wp:extent cx="6819900" cy="3962400"/>
            <wp:effectExtent l="0" t="0" r="0" b="0"/>
            <wp:docPr id="2" name="Picture 2" descr="C:\Users\jacksona\Downloads\GatorsatDanville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ksona\Downloads\GatorsatDanville-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B2C" w:rsidRDefault="00DE4B2C" w:rsidP="003219AA">
      <w:pPr>
        <w:jc w:val="center"/>
        <w:rPr>
          <w:sz w:val="72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  <w:bookmarkStart w:id="0" w:name="_GoBack"/>
      <w:bookmarkEnd w:id="0"/>
    </w:p>
    <w:p w:rsidR="00AB31E6" w:rsidRPr="00DE4B2C" w:rsidRDefault="007A0CFE" w:rsidP="003219AA">
      <w:pPr>
        <w:jc w:val="center"/>
        <w:rPr>
          <w:sz w:val="72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  <w:r w:rsidRPr="00DE4B2C">
        <w:rPr>
          <w:rFonts w:ascii="Calibri" w:hAnsi="Calibri" w:cs="Calibri"/>
          <w:b/>
          <w:bCs/>
          <w:noProof/>
          <w:color w:val="92D050"/>
          <w:sz w:val="44"/>
          <w:szCs w:val="46"/>
          <w:u w:val="single"/>
        </w:rPr>
        <w:drawing>
          <wp:anchor distT="0" distB="0" distL="114300" distR="114300" simplePos="0" relativeHeight="251664384" behindDoc="0" locked="0" layoutInCell="1" allowOverlap="1" wp14:anchorId="739B5C83" wp14:editId="2A3909D3">
            <wp:simplePos x="0" y="0"/>
            <wp:positionH relativeFrom="margin">
              <wp:posOffset>276225</wp:posOffset>
            </wp:positionH>
            <wp:positionV relativeFrom="paragraph">
              <wp:posOffset>3277870</wp:posOffset>
            </wp:positionV>
            <wp:extent cx="3209201" cy="1250950"/>
            <wp:effectExtent l="0" t="0" r="0" b="6350"/>
            <wp:wrapNone/>
            <wp:docPr id="3" name="Picture 1" descr="http://tncc.edu/sites/default/files/xsports_logos.jpg.pagespeed.ic.muLAk4kj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ncc.edu/sites/default/files/xsports_logos.jpg.pagespeed.ic.muLAk4kjX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42188"/>
                    <a:stretch/>
                  </pic:blipFill>
                  <pic:spPr bwMode="auto">
                    <a:xfrm>
                      <a:off x="0" y="0"/>
                      <a:ext cx="3209201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4B2C">
        <w:rPr>
          <w:rFonts w:ascii="Open Sans" w:hAnsi="Open Sans" w:cs="Arial"/>
          <w:noProof/>
          <w:color w:val="000000"/>
          <w:sz w:val="21"/>
          <w:szCs w:val="23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4191635</wp:posOffset>
            </wp:positionH>
            <wp:positionV relativeFrom="paragraph">
              <wp:posOffset>1474470</wp:posOffset>
            </wp:positionV>
            <wp:extent cx="2633076" cy="2931160"/>
            <wp:effectExtent l="0" t="0" r="0" b="2540"/>
            <wp:wrapNone/>
            <wp:docPr id="1" name="Picture 1" descr="Image for Thomas Nelson Women’s Basketball to Enter NJCAA, Signing Day Ceremony Ju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for Thomas Nelson Women’s Basketball to Enter NJCAA, Signing Day Ceremony Jun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86"/>
                    <a:stretch/>
                  </pic:blipFill>
                  <pic:spPr bwMode="auto">
                    <a:xfrm>
                      <a:off x="0" y="0"/>
                      <a:ext cx="2633076" cy="2931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B2C">
        <w:rPr>
          <w:noProof/>
          <w:sz w:val="72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1436370</wp:posOffset>
                </wp:positionV>
                <wp:extent cx="3676650" cy="1514475"/>
                <wp:effectExtent l="19050" t="1905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389" w:rsidRPr="003219AA" w:rsidRDefault="00246389" w:rsidP="002463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38135" w:themeColor="accent6" w:themeShade="BF"/>
                              </w:rPr>
                            </w:pPr>
                            <w:r w:rsidRPr="003219AA">
                              <w:rPr>
                                <w:b/>
                                <w:color w:val="538135" w:themeColor="accent6" w:themeShade="BF"/>
                              </w:rPr>
                              <w:t>Join the Gator Baseball team – Contact Coach Ben Delgado</w:t>
                            </w:r>
                          </w:p>
                          <w:p w:rsidR="00246389" w:rsidRPr="003219AA" w:rsidRDefault="00246389" w:rsidP="002463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38135" w:themeColor="accent6" w:themeShade="BF"/>
                              </w:rPr>
                            </w:pPr>
                            <w:r w:rsidRPr="003219AA">
                              <w:rPr>
                                <w:b/>
                                <w:color w:val="538135" w:themeColor="accent6" w:themeShade="BF"/>
                              </w:rPr>
                              <w:t>(757) 232-9693</w:t>
                            </w:r>
                          </w:p>
                          <w:p w:rsidR="00246389" w:rsidRPr="003219AA" w:rsidRDefault="00246389" w:rsidP="002463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3219AA">
                              <w:rPr>
                                <w:b/>
                                <w:color w:val="7030A0"/>
                              </w:rPr>
                              <w:t>Or call the Athletic &amp; Intramural Office</w:t>
                            </w:r>
                          </w:p>
                          <w:p w:rsidR="00246389" w:rsidRDefault="00246389" w:rsidP="002463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3219AA">
                              <w:rPr>
                                <w:b/>
                                <w:color w:val="7030A0"/>
                              </w:rPr>
                              <w:t>@ (757) 825-3888</w:t>
                            </w:r>
                          </w:p>
                          <w:p w:rsidR="003219AA" w:rsidRDefault="003219AA" w:rsidP="002463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</w:p>
                          <w:p w:rsidR="003219AA" w:rsidRDefault="003219AA" w:rsidP="002463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>2019 Schedule online</w:t>
                            </w:r>
                          </w:p>
                          <w:p w:rsidR="003219AA" w:rsidRPr="003219AA" w:rsidRDefault="003219AA" w:rsidP="002463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>Athletics@tncc.edu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13.1pt;width:289.5pt;height:119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" strokecolor="#7030a0" strokeweight="3pt">
                <v:textbox>
                  <w:txbxContent>
                    <w:p w:rsidR="00246389" w:rsidRPr="003219AA" w:rsidRDefault="00246389" w:rsidP="00246389">
                      <w:pPr>
                        <w:spacing w:after="0" w:line="240" w:lineRule="auto"/>
                        <w:jc w:val="center"/>
                        <w:rPr>
                          <w:b/>
                          <w:color w:val="538135" w:themeColor="accent6" w:themeShade="BF"/>
                        </w:rPr>
                      </w:pPr>
                      <w:r w:rsidRPr="003219AA">
                        <w:rPr>
                          <w:b/>
                          <w:color w:val="538135" w:themeColor="accent6" w:themeShade="BF"/>
                        </w:rPr>
                        <w:t>Join the Gator Baseball team – Contact Coach Ben Delgado</w:t>
                      </w:r>
                    </w:p>
                    <w:p w:rsidR="00246389" w:rsidRPr="003219AA" w:rsidRDefault="00246389" w:rsidP="00246389">
                      <w:pPr>
                        <w:spacing w:after="0" w:line="240" w:lineRule="auto"/>
                        <w:jc w:val="center"/>
                        <w:rPr>
                          <w:b/>
                          <w:color w:val="538135" w:themeColor="accent6" w:themeShade="BF"/>
                        </w:rPr>
                      </w:pPr>
                      <w:r w:rsidRPr="003219AA">
                        <w:rPr>
                          <w:b/>
                          <w:color w:val="538135" w:themeColor="accent6" w:themeShade="BF"/>
                        </w:rPr>
                        <w:t>(757) 232-9693</w:t>
                      </w:r>
                    </w:p>
                    <w:p w:rsidR="00246389" w:rsidRPr="003219AA" w:rsidRDefault="00246389" w:rsidP="00246389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</w:rPr>
                      </w:pPr>
                      <w:r w:rsidRPr="003219AA">
                        <w:rPr>
                          <w:b/>
                          <w:color w:val="7030A0"/>
                        </w:rPr>
                        <w:t>Or call the Athletic &amp; Intramural Office</w:t>
                      </w:r>
                    </w:p>
                    <w:p w:rsidR="00246389" w:rsidRDefault="00246389" w:rsidP="00246389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</w:rPr>
                      </w:pPr>
                      <w:r w:rsidRPr="003219AA">
                        <w:rPr>
                          <w:b/>
                          <w:color w:val="7030A0"/>
                        </w:rPr>
                        <w:t>@ (757) 825-3888</w:t>
                      </w:r>
                    </w:p>
                    <w:p w:rsidR="003219AA" w:rsidRDefault="003219AA" w:rsidP="00246389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</w:rPr>
                      </w:pPr>
                    </w:p>
                    <w:p w:rsidR="003219AA" w:rsidRDefault="003219AA" w:rsidP="00246389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</w:rPr>
                      </w:pPr>
                      <w:r>
                        <w:rPr>
                          <w:b/>
                          <w:color w:val="7030A0"/>
                        </w:rPr>
                        <w:t>2019 Schedule online</w:t>
                      </w:r>
                    </w:p>
                    <w:p w:rsidR="003219AA" w:rsidRPr="003219AA" w:rsidRDefault="003219AA" w:rsidP="00246389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</w:rPr>
                      </w:pPr>
                      <w:r>
                        <w:rPr>
                          <w:b/>
                          <w:color w:val="7030A0"/>
                        </w:rPr>
                        <w:t>Athletics@tncc.edu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2031" w:rsidRPr="00DE4B2C">
        <w:rPr>
          <w:sz w:val="72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In Baseball as in Life, Everything Important is at Home</w:t>
      </w:r>
    </w:p>
    <w:sectPr w:rsidR="00AB31E6" w:rsidRPr="00DE4B2C" w:rsidSect="002463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31"/>
    <w:rsid w:val="00246389"/>
    <w:rsid w:val="002644AC"/>
    <w:rsid w:val="003219AA"/>
    <w:rsid w:val="007A0CFE"/>
    <w:rsid w:val="007D1225"/>
    <w:rsid w:val="00862031"/>
    <w:rsid w:val="00DE4B2C"/>
    <w:rsid w:val="00F0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9D1B9"/>
  <w15:chartTrackingRefBased/>
  <w15:docId w15:val="{91116329-E10F-4BEF-9A1C-B30D2505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TNHASCCM01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jackson</dc:creator>
  <cp:keywords/>
  <dc:description/>
  <cp:lastModifiedBy>angela jackson</cp:lastModifiedBy>
  <cp:revision>3</cp:revision>
  <dcterms:created xsi:type="dcterms:W3CDTF">2019-01-28T23:47:00Z</dcterms:created>
  <dcterms:modified xsi:type="dcterms:W3CDTF">2019-02-04T22:26:00Z</dcterms:modified>
</cp:coreProperties>
</file>